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Guayaquil,…...de………de 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CERTIFICADO DE HONORABILIDAD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le interese: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CERTIFICO: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bottom w:color="000000" w:space="8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bottom w:color="000000" w:space="8" w:sz="0" w:val="none"/>
        </w:pBd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la presente certifico conocer al señor(a) ....................................... con Cédula de Identidad No. ..................................... desde hace mucho tiempo, quien ha demostrado ser una persona honorable, sensato, respetuoso y comprometido de sus actos. Desconozco de hechos o circunstancias que contradigan de este comportamiento.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bottom w:color="000000" w:space="8" w:sz="0" w:val="none"/>
        </w:pBd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Autorizo al señor ........................................ a dar al presente certificado el uso que estime conveniente a sus necesidades.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bottom w:color="000000" w:space="8" w:sz="0" w:val="none"/>
        </w:pBd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bottom w:color="000000" w:space="8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Sr. ________________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C.I ________________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GENRENTE (Cargo o profesión)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EMPRESA (Lugar donde labora actualmente la persona que emite el certificado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1ue7Y1XtsNpDvRLF0TUcb3y7Q==">CgMxLjA4AHIhMWJDMExDLUJoLUc5ZjhTVTlTejF5WGpoLVBZUVExSUhH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